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72CB35D8" w14:textId="77777777" w:rsidR="00CC3F8B" w:rsidRDefault="00CC3F8B">
      <w:r>
        <w:rPr>
          <w:noProof/>
          <w:lang w:val="en-US"/>
        </w:rPr>
        <w:drawing>
          <wp:inline distT="0" distB="0" distL="0" distR="0" wp14:anchorId="22500E11" wp14:editId="74387711">
            <wp:extent cx="1015600" cy="967475"/>
            <wp:effectExtent l="0" t="0" r="0" b="444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SHU.jp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-5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6102" cy="977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DD9840" w14:textId="77777777" w:rsidR="00094EE3" w:rsidRPr="00DF51EC" w:rsidRDefault="00CC3F8B" w:rsidP="00CC3F8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F51EC">
        <w:rPr>
          <w:rFonts w:ascii="Arial" w:hAnsi="Arial" w:cs="Arial"/>
          <w:sz w:val="24"/>
          <w:szCs w:val="24"/>
        </w:rPr>
        <w:t xml:space="preserve">Datos a completar SOCIOS </w:t>
      </w:r>
      <w:r w:rsidR="00DF51EC" w:rsidRPr="00DF51EC">
        <w:rPr>
          <w:rFonts w:ascii="Arial" w:hAnsi="Arial" w:cs="Arial"/>
          <w:sz w:val="24"/>
          <w:szCs w:val="24"/>
        </w:rPr>
        <w:t xml:space="preserve">SUSCRIPTORES - </w:t>
      </w:r>
      <w:r w:rsidR="00DF51EC" w:rsidRPr="00DF51EC">
        <w:rPr>
          <w:rFonts w:ascii="Arial" w:hAnsi="Arial" w:cs="Arial"/>
          <w:b/>
          <w:sz w:val="24"/>
          <w:szCs w:val="24"/>
        </w:rPr>
        <w:t>ENFERMERÍA</w:t>
      </w:r>
    </w:p>
    <w:p w14:paraId="6826C7F5" w14:textId="77777777" w:rsidR="00CC3F8B" w:rsidRPr="00DF51EC" w:rsidRDefault="00CC3F8B" w:rsidP="00CC3F8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F51EC">
        <w:rPr>
          <w:rFonts w:ascii="Arial" w:hAnsi="Arial" w:cs="Arial"/>
          <w:sz w:val="24"/>
          <w:szCs w:val="24"/>
        </w:rPr>
        <w:t>SOCIEDAD DE HEMATOLOGÍA DEL URUGUAY</w:t>
      </w:r>
    </w:p>
    <w:p w14:paraId="32D1F3D2" w14:textId="77777777" w:rsidR="007A3345" w:rsidRPr="00DF51EC" w:rsidRDefault="007A3345" w:rsidP="00CC3F8B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10060" w:type="dxa"/>
        <w:tblLook w:val="04A0" w:firstRow="1" w:lastRow="0" w:firstColumn="1" w:lastColumn="0" w:noHBand="0" w:noVBand="1"/>
      </w:tblPr>
      <w:tblGrid>
        <w:gridCol w:w="3539"/>
        <w:gridCol w:w="6521"/>
      </w:tblGrid>
      <w:tr w:rsidR="00FF0D97" w:rsidRPr="00DF51EC" w14:paraId="4BBABE09" w14:textId="77777777" w:rsidTr="00975728">
        <w:trPr>
          <w:trHeight w:val="563"/>
        </w:trPr>
        <w:tc>
          <w:tcPr>
            <w:tcW w:w="3539" w:type="dxa"/>
            <w:shd w:val="clear" w:color="auto" w:fill="000000" w:themeFill="text1"/>
          </w:tcPr>
          <w:p w14:paraId="3B8395C2" w14:textId="77777777" w:rsidR="00FF0D97" w:rsidRDefault="00FF0D97" w:rsidP="00CC3F8B">
            <w:pPr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  <w:p w14:paraId="4214FE7B" w14:textId="77777777" w:rsidR="00FF0D97" w:rsidRPr="00DF51EC" w:rsidRDefault="00FF0D97" w:rsidP="00CC3F8B">
            <w:pPr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DF51EC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Campos a completar</w:t>
            </w:r>
          </w:p>
        </w:tc>
        <w:tc>
          <w:tcPr>
            <w:tcW w:w="6521" w:type="dxa"/>
            <w:shd w:val="clear" w:color="auto" w:fill="000000" w:themeFill="text1"/>
          </w:tcPr>
          <w:p w14:paraId="3A7387B4" w14:textId="77777777" w:rsidR="00FF0D97" w:rsidRDefault="00FF0D97" w:rsidP="00CC3F8B">
            <w:pPr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  <w:p w14:paraId="7D29E81E" w14:textId="77777777" w:rsidR="00FF0D97" w:rsidRPr="00FF0D97" w:rsidRDefault="00FF0D97" w:rsidP="00FF0D97">
            <w:pPr>
              <w:rPr>
                <w:rFonts w:ascii="Arial" w:hAnsi="Arial" w:cs="Arial"/>
                <w:color w:val="FFFFFF" w:themeColor="background1"/>
                <w:sz w:val="16"/>
                <w:szCs w:val="24"/>
              </w:rPr>
            </w:pPr>
          </w:p>
        </w:tc>
      </w:tr>
      <w:tr w:rsidR="00FF0D97" w:rsidRPr="00DF51EC" w14:paraId="5EBF25AE" w14:textId="77777777" w:rsidTr="00975728">
        <w:tc>
          <w:tcPr>
            <w:tcW w:w="3539" w:type="dxa"/>
          </w:tcPr>
          <w:p w14:paraId="561931EA" w14:textId="77777777" w:rsidR="00FF0D97" w:rsidRPr="00FF0D97" w:rsidRDefault="00FF0D97" w:rsidP="00CC3F8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F9CC543" w14:textId="77777777" w:rsidR="00FF0D97" w:rsidRPr="00FF0D97" w:rsidRDefault="00FF0D97" w:rsidP="00CC3F8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F0D97">
              <w:rPr>
                <w:rFonts w:ascii="Arial" w:hAnsi="Arial" w:cs="Arial"/>
                <w:b/>
                <w:sz w:val="24"/>
                <w:szCs w:val="24"/>
              </w:rPr>
              <w:t>Nombre</w:t>
            </w:r>
          </w:p>
        </w:tc>
        <w:tc>
          <w:tcPr>
            <w:tcW w:w="6521" w:type="dxa"/>
          </w:tcPr>
          <w:p w14:paraId="5C485A5A" w14:textId="77777777" w:rsidR="00FF0D97" w:rsidRPr="00FF0D97" w:rsidRDefault="00FF0D97" w:rsidP="00CC3F8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0D97" w:rsidRPr="00DF51EC" w14:paraId="16C0A816" w14:textId="77777777" w:rsidTr="00975728">
        <w:tc>
          <w:tcPr>
            <w:tcW w:w="3539" w:type="dxa"/>
          </w:tcPr>
          <w:p w14:paraId="66156F22" w14:textId="77777777" w:rsidR="00FF0D97" w:rsidRPr="00FF0D97" w:rsidRDefault="00FF0D97" w:rsidP="00CC3F8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F554CE8" w14:textId="77777777" w:rsidR="00FF0D97" w:rsidRPr="00FF0D97" w:rsidRDefault="00FF0D97" w:rsidP="00CC3F8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F0D97">
              <w:rPr>
                <w:rFonts w:ascii="Arial" w:hAnsi="Arial" w:cs="Arial"/>
                <w:b/>
                <w:sz w:val="24"/>
                <w:szCs w:val="24"/>
              </w:rPr>
              <w:t>Apellido</w:t>
            </w:r>
          </w:p>
        </w:tc>
        <w:tc>
          <w:tcPr>
            <w:tcW w:w="6521" w:type="dxa"/>
          </w:tcPr>
          <w:p w14:paraId="66744D26" w14:textId="77777777" w:rsidR="00FF0D97" w:rsidRPr="00FF0D97" w:rsidRDefault="00FF0D97" w:rsidP="00CC3F8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0D97" w:rsidRPr="00DF51EC" w14:paraId="4732A9AE" w14:textId="77777777" w:rsidTr="00975728">
        <w:tc>
          <w:tcPr>
            <w:tcW w:w="3539" w:type="dxa"/>
          </w:tcPr>
          <w:p w14:paraId="77FD2270" w14:textId="77777777" w:rsidR="00FF0D97" w:rsidRPr="00FF0D97" w:rsidRDefault="00FF0D97" w:rsidP="00CC3F8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51F29B5" w14:textId="77777777" w:rsidR="00FF0D97" w:rsidRPr="00FF0D97" w:rsidRDefault="00FF0D97" w:rsidP="00CC3F8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F0D97">
              <w:rPr>
                <w:rFonts w:ascii="Arial" w:hAnsi="Arial" w:cs="Arial"/>
                <w:b/>
                <w:sz w:val="24"/>
                <w:szCs w:val="24"/>
              </w:rPr>
              <w:t>Cédula de identidad</w:t>
            </w:r>
          </w:p>
        </w:tc>
        <w:tc>
          <w:tcPr>
            <w:tcW w:w="6521" w:type="dxa"/>
          </w:tcPr>
          <w:p w14:paraId="578FEAE1" w14:textId="77777777" w:rsidR="00FF0D97" w:rsidRPr="00FF0D97" w:rsidRDefault="00FF0D97" w:rsidP="00CC3F8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0D97" w:rsidRPr="00DF51EC" w14:paraId="59D78461" w14:textId="77777777" w:rsidTr="00975728">
        <w:tc>
          <w:tcPr>
            <w:tcW w:w="3539" w:type="dxa"/>
          </w:tcPr>
          <w:p w14:paraId="7DA46048" w14:textId="77777777" w:rsidR="00FF0D97" w:rsidRPr="00FF0D97" w:rsidRDefault="00FF0D97" w:rsidP="00CC3F8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60EB5D3" w14:textId="77777777" w:rsidR="00FF0D97" w:rsidRPr="00FF0D97" w:rsidRDefault="00FF0D97" w:rsidP="00CC3F8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F0D97">
              <w:rPr>
                <w:rFonts w:ascii="Arial" w:hAnsi="Arial" w:cs="Arial"/>
                <w:b/>
                <w:sz w:val="24"/>
                <w:szCs w:val="24"/>
              </w:rPr>
              <w:t>Correo electrónico</w:t>
            </w:r>
          </w:p>
        </w:tc>
        <w:tc>
          <w:tcPr>
            <w:tcW w:w="6521" w:type="dxa"/>
          </w:tcPr>
          <w:p w14:paraId="1D62294F" w14:textId="77777777" w:rsidR="00FF0D97" w:rsidRPr="00FF0D97" w:rsidRDefault="00FF0D97" w:rsidP="00CC3F8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0D97" w:rsidRPr="00DF51EC" w14:paraId="2EDF42DD" w14:textId="77777777" w:rsidTr="00975728">
        <w:tc>
          <w:tcPr>
            <w:tcW w:w="3539" w:type="dxa"/>
          </w:tcPr>
          <w:p w14:paraId="3BFE5E6C" w14:textId="77777777" w:rsidR="00FF0D97" w:rsidRPr="00FF0D97" w:rsidRDefault="00FF0D97" w:rsidP="00CC3F8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8791F44" w14:textId="77777777" w:rsidR="00FF0D97" w:rsidRPr="00FF0D97" w:rsidRDefault="00A027C8" w:rsidP="00CC3F8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Ciudad / Departamento</w:t>
            </w:r>
          </w:p>
        </w:tc>
        <w:tc>
          <w:tcPr>
            <w:tcW w:w="6521" w:type="dxa"/>
          </w:tcPr>
          <w:p w14:paraId="49B138DD" w14:textId="77777777" w:rsidR="00FF0D97" w:rsidRPr="00FF0D97" w:rsidRDefault="00FF0D97" w:rsidP="00CC3F8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0D97" w:rsidRPr="00DF51EC" w14:paraId="3CACB083" w14:textId="77777777" w:rsidTr="00975728">
        <w:tc>
          <w:tcPr>
            <w:tcW w:w="3539" w:type="dxa"/>
          </w:tcPr>
          <w:p w14:paraId="4614E430" w14:textId="77777777" w:rsidR="00FF0D97" w:rsidRPr="00FF0D97" w:rsidRDefault="00FF0D97" w:rsidP="00CC3F8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A82DF5A" w14:textId="77777777" w:rsidR="00FF0D97" w:rsidRPr="00FF0D97" w:rsidRDefault="00FF0D97" w:rsidP="00CC3F8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F0D97">
              <w:rPr>
                <w:rFonts w:ascii="Arial" w:hAnsi="Arial" w:cs="Arial"/>
                <w:b/>
                <w:sz w:val="24"/>
                <w:szCs w:val="24"/>
              </w:rPr>
              <w:t>Celular de contacto</w:t>
            </w:r>
          </w:p>
        </w:tc>
        <w:tc>
          <w:tcPr>
            <w:tcW w:w="6521" w:type="dxa"/>
          </w:tcPr>
          <w:p w14:paraId="79BF5855" w14:textId="77777777" w:rsidR="00FF0D97" w:rsidRPr="00FF0D97" w:rsidRDefault="00FF0D97" w:rsidP="00CC3F8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0D97" w:rsidRPr="00DF51EC" w14:paraId="1AE9CF21" w14:textId="77777777" w:rsidTr="00975728">
        <w:tc>
          <w:tcPr>
            <w:tcW w:w="3539" w:type="dxa"/>
          </w:tcPr>
          <w:p w14:paraId="47FC6057" w14:textId="77777777" w:rsidR="00FF0D97" w:rsidRPr="00FF0D97" w:rsidRDefault="00FF0D97" w:rsidP="00CC3F8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808BFC6" w14:textId="77777777" w:rsidR="00FF0D97" w:rsidRPr="00FF0D97" w:rsidRDefault="00FF0D97" w:rsidP="00CC3F8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F0D97">
              <w:rPr>
                <w:rFonts w:ascii="Arial" w:hAnsi="Arial" w:cs="Arial"/>
                <w:b/>
                <w:sz w:val="24"/>
                <w:szCs w:val="24"/>
              </w:rPr>
              <w:t>Lugar/es de trabajo</w:t>
            </w:r>
          </w:p>
          <w:p w14:paraId="42B1E46C" w14:textId="77777777" w:rsidR="00FF0D97" w:rsidRPr="00FF0D97" w:rsidRDefault="00FF0D97" w:rsidP="00CC3F8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21" w:type="dxa"/>
          </w:tcPr>
          <w:p w14:paraId="3D94E6BD" w14:textId="77777777" w:rsidR="00FF0D97" w:rsidRPr="00FF0D97" w:rsidRDefault="00FF0D97" w:rsidP="00CC3F8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64C2E5" w14:textId="77777777" w:rsidR="00FF0D97" w:rsidRPr="00FF0D97" w:rsidRDefault="00FF0D97" w:rsidP="00CC3F8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9583AF" w14:textId="77777777" w:rsidR="00FF0D97" w:rsidRPr="00FF0D97" w:rsidRDefault="00FF0D97" w:rsidP="00CC3F8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0D97" w:rsidRPr="00DF51EC" w14:paraId="5451034B" w14:textId="77777777" w:rsidTr="00975728">
        <w:tc>
          <w:tcPr>
            <w:tcW w:w="3539" w:type="dxa"/>
          </w:tcPr>
          <w:p w14:paraId="16BBF6E3" w14:textId="77777777" w:rsidR="00FF0D97" w:rsidRDefault="00FF0D97" w:rsidP="00CC3F8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3FB2A65" w14:textId="77777777" w:rsidR="00FF0D97" w:rsidRDefault="00A027C8" w:rsidP="00CC3F8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Profesión </w:t>
            </w:r>
          </w:p>
          <w:p w14:paraId="15964CEB" w14:textId="77777777" w:rsidR="00A027C8" w:rsidRPr="00A027C8" w:rsidRDefault="00A027C8" w:rsidP="00CC3F8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(marcar con una cruz)</w:t>
            </w:r>
          </w:p>
          <w:p w14:paraId="4211A03F" w14:textId="77777777" w:rsidR="00FF0D97" w:rsidRPr="00FF0D97" w:rsidRDefault="00FF0D97" w:rsidP="00CC3F8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21" w:type="dxa"/>
          </w:tcPr>
          <w:p w14:paraId="393D78AA" w14:textId="77777777" w:rsidR="00FF0D97" w:rsidRDefault="00FF0D97" w:rsidP="00CC3F8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4ADB31" w14:textId="77777777" w:rsidR="00A027C8" w:rsidRDefault="00A027C8" w:rsidP="00CC3F8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Auxiliar </w:t>
            </w:r>
          </w:p>
          <w:p w14:paraId="00C79A95" w14:textId="77777777" w:rsidR="00A027C8" w:rsidRPr="00A027C8" w:rsidRDefault="00A027C8" w:rsidP="00CC3F8B">
            <w:pPr>
              <w:rPr>
                <w:rFonts w:ascii="Arial" w:hAnsi="Arial" w:cs="Arial"/>
                <w:sz w:val="14"/>
                <w:szCs w:val="24"/>
              </w:rPr>
            </w:pPr>
          </w:p>
          <w:p w14:paraId="0481E6F4" w14:textId="77777777" w:rsidR="00A027C8" w:rsidRDefault="00A027C8" w:rsidP="00CC3F8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Licenciado</w:t>
            </w:r>
          </w:p>
          <w:p w14:paraId="0685C130" w14:textId="77777777" w:rsidR="00A027C8" w:rsidRPr="00FF0D97" w:rsidRDefault="00A027C8" w:rsidP="00CC3F8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0D97" w:rsidRPr="00DF51EC" w14:paraId="57D026E5" w14:textId="77777777" w:rsidTr="00975728">
        <w:tc>
          <w:tcPr>
            <w:tcW w:w="3539" w:type="dxa"/>
            <w:shd w:val="clear" w:color="auto" w:fill="F2F2F2" w:themeFill="background1" w:themeFillShade="F2"/>
          </w:tcPr>
          <w:p w14:paraId="42F83F4C" w14:textId="77777777" w:rsidR="00FF0D97" w:rsidRPr="00975728" w:rsidRDefault="00FF0D97" w:rsidP="00CC3F8B">
            <w:pPr>
              <w:rPr>
                <w:rFonts w:ascii="Arial" w:hAnsi="Arial" w:cs="Arial"/>
                <w:color w:val="C00000"/>
              </w:rPr>
            </w:pPr>
          </w:p>
          <w:p w14:paraId="48A10FF7" w14:textId="77777777" w:rsidR="00975728" w:rsidRPr="00975728" w:rsidRDefault="00975728" w:rsidP="00CC3F8B">
            <w:pPr>
              <w:rPr>
                <w:rFonts w:ascii="Arial" w:hAnsi="Arial" w:cs="Arial"/>
                <w:color w:val="C00000"/>
              </w:rPr>
            </w:pPr>
            <w:r w:rsidRPr="00975728">
              <w:rPr>
                <w:rFonts w:ascii="Arial" w:hAnsi="Arial" w:cs="Arial"/>
                <w:color w:val="C00000"/>
              </w:rPr>
              <w:t>Información para el solicitante</w:t>
            </w:r>
          </w:p>
          <w:p w14:paraId="65EE49E6" w14:textId="77777777" w:rsidR="00975728" w:rsidRPr="00975728" w:rsidRDefault="00975728" w:rsidP="00CC3F8B">
            <w:pPr>
              <w:rPr>
                <w:rFonts w:ascii="Arial" w:hAnsi="Arial" w:cs="Arial"/>
                <w:color w:val="C00000"/>
              </w:rPr>
            </w:pPr>
          </w:p>
          <w:p w14:paraId="0195EE3A" w14:textId="77777777" w:rsidR="00FF0D97" w:rsidRPr="00975728" w:rsidRDefault="00FF0D97" w:rsidP="00975728">
            <w:pPr>
              <w:rPr>
                <w:rFonts w:ascii="Arial" w:hAnsi="Arial" w:cs="Arial"/>
                <w:color w:val="C00000"/>
                <w:sz w:val="24"/>
                <w:szCs w:val="24"/>
              </w:rPr>
            </w:pPr>
            <w:r w:rsidRPr="00975728">
              <w:rPr>
                <w:rFonts w:ascii="Arial" w:hAnsi="Arial" w:cs="Arial"/>
                <w:color w:val="C00000"/>
              </w:rPr>
              <w:t>Clase de Socio</w:t>
            </w:r>
            <w:r w:rsidR="00975728" w:rsidRPr="00975728">
              <w:rPr>
                <w:rFonts w:ascii="Arial" w:hAnsi="Arial" w:cs="Arial"/>
                <w:color w:val="C00000"/>
              </w:rPr>
              <w:t xml:space="preserve"> - </w:t>
            </w:r>
            <w:r w:rsidRPr="00975728">
              <w:rPr>
                <w:rFonts w:ascii="Arial" w:hAnsi="Arial" w:cs="Arial"/>
                <w:color w:val="C00000"/>
              </w:rPr>
              <w:t>SUSCRIPTOR</w:t>
            </w:r>
          </w:p>
        </w:tc>
        <w:tc>
          <w:tcPr>
            <w:tcW w:w="6521" w:type="dxa"/>
            <w:shd w:val="clear" w:color="auto" w:fill="F2F2F2" w:themeFill="background1" w:themeFillShade="F2"/>
          </w:tcPr>
          <w:p w14:paraId="6FE0C93C" w14:textId="77777777" w:rsidR="00FF0D97" w:rsidRPr="00975728" w:rsidRDefault="00FF0D97" w:rsidP="00CC3F8B">
            <w:pPr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  <w:p w14:paraId="1D94FC69" w14:textId="77777777" w:rsidR="00FF0D97" w:rsidRPr="00975728" w:rsidRDefault="00FF0D97" w:rsidP="00DF51EC">
            <w:pPr>
              <w:rPr>
                <w:rFonts w:ascii="Arial" w:hAnsi="Arial" w:cs="Arial"/>
                <w:color w:val="C00000"/>
                <w:sz w:val="24"/>
                <w:szCs w:val="24"/>
              </w:rPr>
            </w:pPr>
            <w:r w:rsidRPr="00975728">
              <w:rPr>
                <w:rFonts w:ascii="Arial" w:hAnsi="Arial" w:cs="Arial"/>
                <w:color w:val="C00000"/>
                <w:sz w:val="24"/>
                <w:szCs w:val="24"/>
              </w:rPr>
              <w:t xml:space="preserve">Derechos de los SOCIOS SUSCRIPTORES </w:t>
            </w:r>
          </w:p>
          <w:p w14:paraId="77A3FFAA" w14:textId="77777777" w:rsidR="00FF0D97" w:rsidRPr="00975728" w:rsidRDefault="00FF0D97" w:rsidP="00DF51EC">
            <w:pPr>
              <w:numPr>
                <w:ilvl w:val="1"/>
                <w:numId w:val="7"/>
              </w:numPr>
              <w:tabs>
                <w:tab w:val="clear" w:pos="1440"/>
                <w:tab w:val="num" w:pos="603"/>
              </w:tabs>
              <w:ind w:hanging="1121"/>
              <w:rPr>
                <w:rFonts w:ascii="Arial" w:hAnsi="Arial" w:cs="Arial"/>
                <w:color w:val="C00000"/>
              </w:rPr>
            </w:pPr>
            <w:r w:rsidRPr="00975728">
              <w:rPr>
                <w:rFonts w:ascii="Arial" w:hAnsi="Arial" w:cs="Arial"/>
                <w:color w:val="C00000"/>
              </w:rPr>
              <w:t>participar de las Asambleas con voz y sin voto.</w:t>
            </w:r>
          </w:p>
          <w:p w14:paraId="69940D73" w14:textId="77777777" w:rsidR="00FF0D97" w:rsidRPr="00975728" w:rsidRDefault="00FF0D97" w:rsidP="00DF51EC">
            <w:pPr>
              <w:numPr>
                <w:ilvl w:val="1"/>
                <w:numId w:val="7"/>
              </w:numPr>
              <w:tabs>
                <w:tab w:val="clear" w:pos="1440"/>
                <w:tab w:val="num" w:pos="603"/>
              </w:tabs>
              <w:ind w:hanging="1121"/>
              <w:rPr>
                <w:rFonts w:ascii="Arial" w:hAnsi="Arial" w:cs="Arial"/>
                <w:color w:val="C00000"/>
                <w:u w:val="single"/>
              </w:rPr>
            </w:pPr>
            <w:r w:rsidRPr="00975728">
              <w:rPr>
                <w:rFonts w:ascii="Arial" w:hAnsi="Arial" w:cs="Arial"/>
                <w:color w:val="C00000"/>
              </w:rPr>
              <w:t>Utilizar los diversos servicios sociales.</w:t>
            </w:r>
          </w:p>
          <w:p w14:paraId="6FD4D5CF" w14:textId="77777777" w:rsidR="00FF0D97" w:rsidRPr="00975728" w:rsidRDefault="00FF0D97" w:rsidP="00DF51EC">
            <w:pPr>
              <w:numPr>
                <w:ilvl w:val="1"/>
                <w:numId w:val="7"/>
              </w:numPr>
              <w:tabs>
                <w:tab w:val="clear" w:pos="1440"/>
                <w:tab w:val="num" w:pos="603"/>
              </w:tabs>
              <w:ind w:left="603" w:hanging="284"/>
              <w:rPr>
                <w:rFonts w:ascii="Arial" w:hAnsi="Arial" w:cs="Arial"/>
                <w:color w:val="C00000"/>
                <w:sz w:val="24"/>
                <w:szCs w:val="24"/>
              </w:rPr>
            </w:pPr>
            <w:r w:rsidRPr="00975728">
              <w:rPr>
                <w:rFonts w:ascii="Arial" w:hAnsi="Arial" w:cs="Arial"/>
                <w:color w:val="C00000"/>
              </w:rPr>
              <w:t>Promover ante la Comisión Directiva iniciativas tendientes al mejoramiento de la Institución.</w:t>
            </w:r>
          </w:p>
          <w:p w14:paraId="531B48A7" w14:textId="77777777" w:rsidR="00FF0D97" w:rsidRPr="00975728" w:rsidRDefault="00FF0D97" w:rsidP="00DF51EC">
            <w:pPr>
              <w:ind w:left="603"/>
              <w:jc w:val="both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  <w:p w14:paraId="58BF2295" w14:textId="77777777" w:rsidR="00FF0D97" w:rsidRPr="00975728" w:rsidRDefault="00FF0D97" w:rsidP="00DF51EC">
            <w:pPr>
              <w:jc w:val="both"/>
              <w:rPr>
                <w:rFonts w:ascii="Arial" w:hAnsi="Arial" w:cs="Arial"/>
                <w:color w:val="C00000"/>
                <w:sz w:val="24"/>
                <w:szCs w:val="24"/>
              </w:rPr>
            </w:pPr>
            <w:r w:rsidRPr="00975728">
              <w:rPr>
                <w:rFonts w:ascii="Arial" w:hAnsi="Arial" w:cs="Arial"/>
                <w:color w:val="C00000"/>
              </w:rPr>
              <w:t xml:space="preserve">NOTA: la afiliación para enfermería como socio suscriptor no tiene costo. </w:t>
            </w:r>
          </w:p>
          <w:p w14:paraId="379E87E5" w14:textId="77777777" w:rsidR="00FF0D97" w:rsidRPr="00975728" w:rsidRDefault="00FF0D97" w:rsidP="00DF51EC">
            <w:pPr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</w:tc>
      </w:tr>
    </w:tbl>
    <w:p w14:paraId="6770FCB3" w14:textId="77777777" w:rsidR="00F30FE0" w:rsidRPr="00DF51EC" w:rsidRDefault="00F30FE0" w:rsidP="00D6327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</w:p>
    <w:p w14:paraId="749B533D" w14:textId="77777777" w:rsidR="009B3554" w:rsidRPr="00DF51EC" w:rsidRDefault="009B3554" w:rsidP="00CC3F8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05D540CD" w14:textId="77777777" w:rsidR="00A027C8" w:rsidRDefault="00A027C8" w:rsidP="00CC3F8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Firma del solicitante: </w:t>
      </w:r>
      <w:r w:rsidR="00975728">
        <w:rPr>
          <w:rFonts w:ascii="Arial" w:hAnsi="Arial" w:cs="Arial"/>
          <w:sz w:val="24"/>
          <w:szCs w:val="24"/>
        </w:rPr>
        <w:t xml:space="preserve"> ___________________________________</w:t>
      </w:r>
    </w:p>
    <w:p w14:paraId="6123B2D7" w14:textId="77777777" w:rsidR="00FF0D97" w:rsidRDefault="00FF0D97" w:rsidP="00CC3F8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190CF0D" w14:textId="77777777" w:rsidR="00A027C8" w:rsidRDefault="00A027C8" w:rsidP="00A027C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Enviar al siguiente correo electrónico:   </w:t>
      </w:r>
      <w:hyperlink r:id="rId7" w:history="1">
        <w:r w:rsidRPr="00F100BF">
          <w:rPr>
            <w:rStyle w:val="Hipervnculo"/>
            <w:rFonts w:ascii="Arial" w:hAnsi="Arial" w:cs="Arial"/>
            <w:sz w:val="24"/>
            <w:szCs w:val="24"/>
          </w:rPr>
          <w:t>secretariashu@shu.com.uy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1B64039C" w14:textId="77777777" w:rsidR="00A027C8" w:rsidRDefault="00A027C8" w:rsidP="00A027C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6EB4200" w14:textId="77777777" w:rsidR="00A027C8" w:rsidRDefault="00A027C8" w:rsidP="00A027C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Fecha de envío:   ---- / ---- / ----</w:t>
      </w:r>
    </w:p>
    <w:p w14:paraId="6A4FDB08" w14:textId="77777777" w:rsidR="00FF0D97" w:rsidRDefault="00FF0D97" w:rsidP="00CC3F8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492A45D" w14:textId="77777777" w:rsidR="00FF0D97" w:rsidRPr="00DF51EC" w:rsidRDefault="00A027C8" w:rsidP="00CC3F8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Una vez recibida la solicitud se presentará a la comisión directiva de la SHU.  En un plazo no mayor a 15 días le enviaremos respuesta con la confirmación correspondiente.</w:t>
      </w:r>
    </w:p>
    <w:p w14:paraId="58B8512F" w14:textId="77777777" w:rsidR="00CC3F8B" w:rsidRPr="00DF51EC" w:rsidRDefault="00CC3F8B" w:rsidP="00CC3F8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20F6A44" w14:textId="77777777" w:rsidR="00CC3F8B" w:rsidRDefault="00CC3F8B" w:rsidP="00CC3F8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46C85A7" w14:textId="77777777" w:rsidR="00FF0D97" w:rsidRDefault="00FF0D97" w:rsidP="00CC3F8B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FF0D97" w:rsidSect="00835E56">
      <w:type w:val="continuous"/>
      <w:pgSz w:w="12330" w:h="17250"/>
      <w:pgMar w:top="1134" w:right="1134" w:bottom="1134" w:left="1134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B5519"/>
    <w:multiLevelType w:val="hybridMultilevel"/>
    <w:tmpl w:val="E5EAC658"/>
    <w:lvl w:ilvl="0" w:tplc="3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73815"/>
    <w:multiLevelType w:val="hybridMultilevel"/>
    <w:tmpl w:val="7A626F04"/>
    <w:lvl w:ilvl="0" w:tplc="6D6EB468">
      <w:start w:val="5"/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733C01"/>
    <w:multiLevelType w:val="hybridMultilevel"/>
    <w:tmpl w:val="1C48399E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086D55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D8452DF"/>
    <w:multiLevelType w:val="hybridMultilevel"/>
    <w:tmpl w:val="5F5A690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D9157A7"/>
    <w:multiLevelType w:val="hybridMultilevel"/>
    <w:tmpl w:val="7DE89626"/>
    <w:lvl w:ilvl="0" w:tplc="6D6EB468">
      <w:start w:val="5"/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6A0C81"/>
    <w:multiLevelType w:val="hybridMultilevel"/>
    <w:tmpl w:val="CFC2C872"/>
    <w:lvl w:ilvl="0" w:tplc="7D9C61C8">
      <w:start w:val="5"/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7E1921"/>
    <w:multiLevelType w:val="hybridMultilevel"/>
    <w:tmpl w:val="955C98F2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7230092">
    <w:abstractNumId w:val="6"/>
  </w:num>
  <w:num w:numId="2" w16cid:durableId="1981884981">
    <w:abstractNumId w:val="3"/>
  </w:num>
  <w:num w:numId="3" w16cid:durableId="22442388">
    <w:abstractNumId w:val="5"/>
  </w:num>
  <w:num w:numId="4" w16cid:durableId="413670990">
    <w:abstractNumId w:val="4"/>
  </w:num>
  <w:num w:numId="5" w16cid:durableId="886914089">
    <w:abstractNumId w:val="1"/>
  </w:num>
  <w:num w:numId="6" w16cid:durableId="915627103">
    <w:abstractNumId w:val="0"/>
  </w:num>
  <w:num w:numId="7" w16cid:durableId="15919605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F8B"/>
    <w:rsid w:val="00023E04"/>
    <w:rsid w:val="00082860"/>
    <w:rsid w:val="00094EE3"/>
    <w:rsid w:val="000C6A4F"/>
    <w:rsid w:val="000E102B"/>
    <w:rsid w:val="00474285"/>
    <w:rsid w:val="007A3345"/>
    <w:rsid w:val="007F3F02"/>
    <w:rsid w:val="00835E56"/>
    <w:rsid w:val="00841785"/>
    <w:rsid w:val="00975728"/>
    <w:rsid w:val="009B3554"/>
    <w:rsid w:val="009E2253"/>
    <w:rsid w:val="00A027C8"/>
    <w:rsid w:val="00B138BD"/>
    <w:rsid w:val="00BD0F6A"/>
    <w:rsid w:val="00C25493"/>
    <w:rsid w:val="00CC16AE"/>
    <w:rsid w:val="00CC3F8B"/>
    <w:rsid w:val="00D63279"/>
    <w:rsid w:val="00DF51EC"/>
    <w:rsid w:val="00E071D0"/>
    <w:rsid w:val="00E70591"/>
    <w:rsid w:val="00F30FE0"/>
    <w:rsid w:val="00FF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1933A"/>
  <w15:chartTrackingRefBased/>
  <w15:docId w15:val="{04709809-5602-4DC8-B559-C69E52B9D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1E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A3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6327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35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3554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A027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cretariashu@shu.com.u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Puppi</dc:creator>
  <cp:keywords/>
  <dc:description/>
  <cp:lastModifiedBy>Diego Mera</cp:lastModifiedBy>
  <cp:revision>2</cp:revision>
  <cp:lastPrinted>2024-08-13T12:07:00Z</cp:lastPrinted>
  <dcterms:created xsi:type="dcterms:W3CDTF">2025-06-27T12:37:00Z</dcterms:created>
  <dcterms:modified xsi:type="dcterms:W3CDTF">2025-06-27T12:37:00Z</dcterms:modified>
</cp:coreProperties>
</file>